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9877" w14:textId="77777777" w:rsidR="009A192F" w:rsidRDefault="00095A34" w:rsidP="009A192F">
      <w:pPr>
        <w:pStyle w:val="ListParagraph"/>
        <w:numPr>
          <w:ilvl w:val="0"/>
          <w:numId w:val="1"/>
        </w:numPr>
      </w:pPr>
      <w:r>
        <w:t xml:space="preserve">Update description of musical </w:t>
      </w:r>
      <w:r w:rsidR="009A192F">
        <w:t xml:space="preserve">(toward bottom of page):  </w:t>
      </w:r>
    </w:p>
    <w:p w14:paraId="4468075F" w14:textId="4B3B3C46" w:rsidR="008338C3" w:rsidRDefault="009A192F" w:rsidP="009A192F">
      <w:pPr>
        <w:pStyle w:val="ListParagraph"/>
        <w:numPr>
          <w:ilvl w:val="1"/>
          <w:numId w:val="1"/>
        </w:numPr>
      </w:pPr>
      <w:r>
        <w:t>“</w:t>
      </w:r>
      <w:r w:rsidRPr="009A192F">
        <w:t>The Mary Poppins musical is a stage adaptation based on P.L. Travers' books and the 1964 Disney film, telling the story of the magical nanny who transforms the lives of the Banks family in London. After the children, Jane and Michael, exhaust their nannies, Mary Poppins arrives and takes them on extraordinary adventures, ultimately helping their father, Mr. Banks, appreciate that his family is more important than his work. The musical combines classic songs like "Supercalifragilisticexpialidocious" with new numbers to tell a story about love, family, and magic</w:t>
      </w:r>
      <w:r>
        <w:t>.”</w:t>
      </w:r>
    </w:p>
    <w:p w14:paraId="78385114" w14:textId="4406B149" w:rsidR="00095A34" w:rsidRDefault="00095A34" w:rsidP="00095A34">
      <w:pPr>
        <w:pStyle w:val="ListParagraph"/>
        <w:numPr>
          <w:ilvl w:val="0"/>
          <w:numId w:val="1"/>
        </w:numPr>
      </w:pPr>
      <w:r>
        <w:t xml:space="preserve">Show Fees </w:t>
      </w:r>
      <w:r w:rsidR="00F4135B">
        <w:t xml:space="preserve">&amp; other fees </w:t>
      </w:r>
      <w:r>
        <w:t>(due by 11/14) - $200</w:t>
      </w:r>
    </w:p>
    <w:p w14:paraId="661B99E6" w14:textId="031175B3" w:rsidR="00F4135B" w:rsidRDefault="00F4135B" w:rsidP="00095A34">
      <w:pPr>
        <w:pStyle w:val="ListParagraph"/>
        <w:numPr>
          <w:ilvl w:val="0"/>
          <w:numId w:val="1"/>
        </w:numPr>
      </w:pPr>
      <w:r>
        <w:t>Move area to write names on buttons to the button section!</w:t>
      </w:r>
    </w:p>
    <w:p w14:paraId="55C1E224" w14:textId="4291DF9A" w:rsidR="00095A34" w:rsidRDefault="00095A34" w:rsidP="00095A34">
      <w:pPr>
        <w:pStyle w:val="ListParagraph"/>
        <w:numPr>
          <w:ilvl w:val="0"/>
          <w:numId w:val="1"/>
        </w:numPr>
      </w:pPr>
      <w:r>
        <w:t>Separate assets by category</w:t>
      </w:r>
    </w:p>
    <w:p w14:paraId="23F89C0A" w14:textId="4DCD3F26" w:rsidR="00095A34" w:rsidRDefault="00095A34" w:rsidP="00095A34">
      <w:pPr>
        <w:pStyle w:val="ListParagraph"/>
        <w:numPr>
          <w:ilvl w:val="1"/>
          <w:numId w:val="1"/>
        </w:numPr>
      </w:pPr>
      <w:r>
        <w:t>April Payne</w:t>
      </w:r>
      <w:r w:rsidR="00645B2F">
        <w:t xml:space="preserve"> (I added her logo for the fun of it); deadline to order items below by 1/13/26</w:t>
      </w:r>
    </w:p>
    <w:p w14:paraId="6CA63452" w14:textId="2BB22DA1" w:rsidR="00095A34" w:rsidRDefault="00645B2F" w:rsidP="00095A34">
      <w:pPr>
        <w:pStyle w:val="ListParagraph"/>
        <w:numPr>
          <w:ilvl w:val="2"/>
          <w:numId w:val="1"/>
        </w:numPr>
      </w:pPr>
      <w:r>
        <w:t>Personalized Digital Photo Gallery (all photos where your child is featured, at least 100 images)</w:t>
      </w:r>
      <w:r w:rsidR="00095A34">
        <w:t xml:space="preserve"> - $40</w:t>
      </w:r>
      <w:r>
        <w:t xml:space="preserve"> (Cori – we may be able to revise the current paragraph on the website to this short statement)</w:t>
      </w:r>
    </w:p>
    <w:p w14:paraId="44086703" w14:textId="2F257BE5" w:rsidR="00645B2F" w:rsidRDefault="00645B2F" w:rsidP="00645B2F">
      <w:pPr>
        <w:pStyle w:val="ListParagraph"/>
        <w:numPr>
          <w:ilvl w:val="2"/>
          <w:numId w:val="1"/>
        </w:numPr>
      </w:pPr>
      <w:r>
        <w:t xml:space="preserve">Personalized </w:t>
      </w:r>
      <w:r>
        <w:t>Soft Cover</w:t>
      </w:r>
      <w:r>
        <w:t xml:space="preserve"> Photo Book</w:t>
      </w:r>
      <w:r>
        <w:t xml:space="preserve"> - $50</w:t>
      </w:r>
    </w:p>
    <w:p w14:paraId="37D3885F" w14:textId="3B29924F" w:rsidR="00095A34" w:rsidRDefault="00645B2F" w:rsidP="00095A34">
      <w:pPr>
        <w:pStyle w:val="ListParagraph"/>
        <w:numPr>
          <w:ilvl w:val="2"/>
          <w:numId w:val="1"/>
        </w:numPr>
      </w:pPr>
      <w:r>
        <w:t xml:space="preserve">Personalized </w:t>
      </w:r>
      <w:r w:rsidR="00095A34">
        <w:t xml:space="preserve">Hard </w:t>
      </w:r>
      <w:r>
        <w:t>Cover Photo Book</w:t>
      </w:r>
      <w:proofErr w:type="spellStart"/>
      <w:r w:rsidR="00095A34">
        <w:t xml:space="preserve"> – </w:t>
      </w:r>
      <w:r>
        <w:t>$1</w:t>
      </w:r>
      <w:proofErr w:type="spellEnd"/>
      <w:r>
        <w:t>25</w:t>
      </w:r>
    </w:p>
    <w:p w14:paraId="49DEF7B6" w14:textId="1B8BB8F8" w:rsidR="00095A34" w:rsidRPr="009A192F" w:rsidRDefault="00095A34" w:rsidP="00095A34">
      <w:pPr>
        <w:pStyle w:val="ListParagraph"/>
        <w:numPr>
          <w:ilvl w:val="1"/>
          <w:numId w:val="1"/>
        </w:numPr>
        <w:rPr>
          <w:i/>
          <w:iCs/>
        </w:rPr>
      </w:pPr>
      <w:r>
        <w:t>Playbill</w:t>
      </w:r>
      <w:r w:rsidR="00D337B3">
        <w:t xml:space="preserve"> (this part of website is what I feel is a mess).  </w:t>
      </w:r>
      <w:r w:rsidR="00645B2F">
        <w:t xml:space="preserve">Maybe we use some of the images on current website but simplify!  Don’t need all that!  </w:t>
      </w:r>
      <w:r w:rsidR="00D337B3">
        <w:t xml:space="preserve">We can </w:t>
      </w:r>
      <w:r w:rsidR="009A192F">
        <w:t xml:space="preserve">use </w:t>
      </w:r>
      <w:r w:rsidR="00D337B3">
        <w:t xml:space="preserve">stock artwork (maybe?) of what each would look like.  </w:t>
      </w:r>
      <w:r w:rsidR="00645B2F" w:rsidRPr="009A192F">
        <w:rPr>
          <w:i/>
          <w:iCs/>
        </w:rPr>
        <w:t xml:space="preserve"> </w:t>
      </w:r>
      <w:r w:rsidR="00D337B3" w:rsidRPr="009A192F">
        <w:rPr>
          <w:i/>
          <w:iCs/>
        </w:rPr>
        <w:t>Anna Schermerhorn (in charge of Love Lines and Shout Outs) will create for parents who don’t want to do it themselves but rather just submit name and photo.</w:t>
      </w:r>
    </w:p>
    <w:p w14:paraId="123C46BB" w14:textId="2FEA7C4C" w:rsidR="00095A34" w:rsidRDefault="00095A34" w:rsidP="00095A34">
      <w:pPr>
        <w:pStyle w:val="ListParagraph"/>
        <w:numPr>
          <w:ilvl w:val="2"/>
          <w:numId w:val="1"/>
        </w:numPr>
      </w:pPr>
      <w:r>
        <w:t>¼ Page Ad</w:t>
      </w:r>
      <w:r w:rsidR="00645B2F">
        <w:t xml:space="preserve"> Shoutout - $25</w:t>
      </w:r>
    </w:p>
    <w:p w14:paraId="3A98486C" w14:textId="3EB9122B" w:rsidR="00095A34" w:rsidRDefault="00095A34" w:rsidP="00095A34">
      <w:pPr>
        <w:pStyle w:val="ListParagraph"/>
        <w:numPr>
          <w:ilvl w:val="2"/>
          <w:numId w:val="1"/>
        </w:numPr>
      </w:pPr>
      <w:r>
        <w:t>½ Page Ad</w:t>
      </w:r>
      <w:r w:rsidR="00645B2F">
        <w:t xml:space="preserve"> Shoutout - $50</w:t>
      </w:r>
    </w:p>
    <w:p w14:paraId="422BAA4D" w14:textId="5CC0EE19" w:rsidR="00095A34" w:rsidRDefault="00095A34" w:rsidP="00095A34">
      <w:pPr>
        <w:pStyle w:val="ListParagraph"/>
        <w:numPr>
          <w:ilvl w:val="2"/>
          <w:numId w:val="1"/>
        </w:numPr>
      </w:pPr>
      <w:r>
        <w:t>Full Page Ad</w:t>
      </w:r>
      <w:r w:rsidR="00645B2F">
        <w:t xml:space="preserve"> Shoutout - $100</w:t>
      </w:r>
    </w:p>
    <w:p w14:paraId="32DCBFA6" w14:textId="1740389B" w:rsidR="00095A34" w:rsidRDefault="00095A34" w:rsidP="00095A34">
      <w:pPr>
        <w:pStyle w:val="ListParagraph"/>
        <w:numPr>
          <w:ilvl w:val="2"/>
          <w:numId w:val="1"/>
        </w:numPr>
      </w:pPr>
      <w:r>
        <w:t>Love Lines</w:t>
      </w:r>
      <w:r w:rsidR="009A192F">
        <w:t xml:space="preserve"> - $15</w:t>
      </w:r>
    </w:p>
    <w:p w14:paraId="22D1EB84" w14:textId="257D6326" w:rsidR="00F4135B" w:rsidRDefault="00D9357C" w:rsidP="00F4135B">
      <w:pPr>
        <w:pStyle w:val="ListParagraph"/>
        <w:numPr>
          <w:ilvl w:val="3"/>
          <w:numId w:val="1"/>
        </w:numPr>
      </w:pPr>
      <w:r>
        <w:t xml:space="preserve">If parents want to design this on their own, they need to submit to </w:t>
      </w:r>
      <w:hyperlink r:id="rId5" w:history="1">
        <w:r w:rsidR="00F4135B" w:rsidRPr="002D74A9">
          <w:rPr>
            <w:rStyle w:val="Hyperlink"/>
          </w:rPr>
          <w:t>LTHSMusicals@gmail.com</w:t>
        </w:r>
      </w:hyperlink>
      <w:r w:rsidR="00F4135B">
        <w:t xml:space="preserve">.  </w:t>
      </w:r>
    </w:p>
    <w:p w14:paraId="0F2AAFD5" w14:textId="7920A828" w:rsidR="00D9357C" w:rsidRDefault="00D9357C" w:rsidP="00F4135B">
      <w:pPr>
        <w:pStyle w:val="ListParagraph"/>
        <w:numPr>
          <w:ilvl w:val="3"/>
          <w:numId w:val="1"/>
        </w:numPr>
      </w:pPr>
      <w:r>
        <w:t>Otherwise, they can just provide name and photo of their student… can we add section for them to put name and upload a photo?</w:t>
      </w:r>
    </w:p>
    <w:p w14:paraId="243EFAA4" w14:textId="3B0C348B" w:rsidR="00095A34" w:rsidRDefault="00095A34" w:rsidP="00095A34">
      <w:pPr>
        <w:pStyle w:val="ListParagraph"/>
        <w:numPr>
          <w:ilvl w:val="1"/>
          <w:numId w:val="1"/>
        </w:numPr>
      </w:pPr>
      <w:r>
        <w:t>Buttons - $10 (see image)</w:t>
      </w:r>
      <w:r w:rsidR="00F4135B">
        <w:t xml:space="preserve"> – need name of student</w:t>
      </w:r>
    </w:p>
    <w:p w14:paraId="29EB237B" w14:textId="5453DB59" w:rsidR="00095A34" w:rsidRDefault="00095A34" w:rsidP="00095A34">
      <w:pPr>
        <w:pStyle w:val="ListParagraph"/>
        <w:numPr>
          <w:ilvl w:val="1"/>
          <w:numId w:val="1"/>
        </w:numPr>
      </w:pPr>
      <w:r>
        <w:t>Posters - $25 matted / $50 matted &amp; framed (I don’t have a picture without frame)</w:t>
      </w:r>
    </w:p>
    <w:p w14:paraId="46978D4A" w14:textId="440273BF" w:rsidR="00095A34" w:rsidRDefault="00095A34" w:rsidP="00095A34">
      <w:pPr>
        <w:pStyle w:val="ListParagraph"/>
        <w:numPr>
          <w:ilvl w:val="0"/>
          <w:numId w:val="1"/>
        </w:numPr>
      </w:pPr>
      <w:r>
        <w:t xml:space="preserve">Link to purchase tickets:  </w:t>
      </w:r>
      <w:hyperlink r:id="rId6" w:history="1">
        <w:r w:rsidRPr="002D74A9">
          <w:rPr>
            <w:rStyle w:val="Hyperlink"/>
          </w:rPr>
          <w:t>https://www.purplepass.com/organizer/61612</w:t>
        </w:r>
      </w:hyperlink>
    </w:p>
    <w:p w14:paraId="66C21758" w14:textId="585ADE99" w:rsidR="00D337B3" w:rsidRDefault="00095A34" w:rsidP="00D337B3">
      <w:pPr>
        <w:pStyle w:val="ListParagraph"/>
        <w:numPr>
          <w:ilvl w:val="0"/>
          <w:numId w:val="1"/>
        </w:numPr>
      </w:pPr>
      <w:r>
        <w:t xml:space="preserve">Musical show email address:  </w:t>
      </w:r>
      <w:r w:rsidR="00D337B3" w:rsidRPr="00D337B3">
        <w:t>LTHSMusicals@gmail.com</w:t>
      </w:r>
    </w:p>
    <w:p w14:paraId="52949BF1" w14:textId="43C6CB7E" w:rsidR="00095A34" w:rsidRDefault="009A192F" w:rsidP="00095A34">
      <w:pPr>
        <w:pStyle w:val="ListParagraph"/>
        <w:numPr>
          <w:ilvl w:val="0"/>
          <w:numId w:val="1"/>
        </w:numPr>
      </w:pPr>
      <w:r>
        <w:lastRenderedPageBreak/>
        <w:t>Remove</w:t>
      </w:r>
      <w:r w:rsidR="00095A34">
        <w:t xml:space="preserve"> conflict sheet </w:t>
      </w:r>
      <w:r>
        <w:t xml:space="preserve">button for now </w:t>
      </w:r>
    </w:p>
    <w:p w14:paraId="52F37A3F" w14:textId="53234554" w:rsidR="00095A34" w:rsidRDefault="00095A34" w:rsidP="00095A34">
      <w:pPr>
        <w:pStyle w:val="ListParagraph"/>
        <w:numPr>
          <w:ilvl w:val="0"/>
          <w:numId w:val="1"/>
        </w:numPr>
      </w:pPr>
      <w:r>
        <w:t xml:space="preserve">Rehearsal Calendar/Scene Breakdown/Attendance/Cast List – </w:t>
      </w:r>
    </w:p>
    <w:p w14:paraId="32CB1C61" w14:textId="1C83E280" w:rsidR="00095A34" w:rsidRDefault="00095A34" w:rsidP="00095A34">
      <w:pPr>
        <w:pStyle w:val="ListParagraph"/>
        <w:numPr>
          <w:ilvl w:val="1"/>
          <w:numId w:val="1"/>
        </w:numPr>
      </w:pPr>
      <w:r>
        <w:t>Note:  the cast list – could be added at the bottom of the page</w:t>
      </w:r>
    </w:p>
    <w:p w14:paraId="05BFB00E" w14:textId="29277CA4" w:rsidR="00095A34" w:rsidRDefault="00095A34" w:rsidP="00095A34">
      <w:pPr>
        <w:pStyle w:val="ListParagraph"/>
        <w:numPr>
          <w:ilvl w:val="1"/>
          <w:numId w:val="1"/>
        </w:numPr>
      </w:pPr>
      <w:hyperlink r:id="rId7" w:history="1">
        <w:r w:rsidRPr="002D74A9">
          <w:rPr>
            <w:rStyle w:val="Hyperlink"/>
          </w:rPr>
          <w:t>https://docs.google.com/spreadsheets/d/183KlYNAxMYYGO5rdqmeDP2eRkSQwGJXh5uy2_7nvJoM/edit?gid=860537120#gid=860537120</w:t>
        </w:r>
      </w:hyperlink>
    </w:p>
    <w:p w14:paraId="4DDC6994" w14:textId="77777777" w:rsidR="00BF6FFF" w:rsidRDefault="00BF6FFF" w:rsidP="009A192F">
      <w:pPr>
        <w:pStyle w:val="ListParagraph"/>
        <w:numPr>
          <w:ilvl w:val="0"/>
          <w:numId w:val="1"/>
        </w:numPr>
      </w:pPr>
      <w:r>
        <w:t>Photos:</w:t>
      </w:r>
    </w:p>
    <w:p w14:paraId="1CA67C18" w14:textId="42E45D4F" w:rsidR="009A192F" w:rsidRDefault="009A192F" w:rsidP="00BF6FFF">
      <w:pPr>
        <w:pStyle w:val="ListParagraph"/>
        <w:numPr>
          <w:ilvl w:val="1"/>
          <w:numId w:val="1"/>
        </w:numPr>
      </w:pPr>
      <w:r>
        <w:t xml:space="preserve">On main home page at bottom, update April Paine Photography to link to new 2025 photos (from Fall Concert &amp; Angels </w:t>
      </w:r>
      <w:proofErr w:type="spellStart"/>
      <w:r>
        <w:t>CAVaret</w:t>
      </w:r>
      <w:proofErr w:type="spellEnd"/>
      <w:r>
        <w:t xml:space="preserve">).  Also, need to select a handful (maybe 20?) to automatically scroll.  </w:t>
      </w:r>
      <w:hyperlink r:id="rId8" w:history="1">
        <w:r w:rsidR="00BF6FFF" w:rsidRPr="002D74A9">
          <w:rPr>
            <w:rStyle w:val="Hyperlink"/>
          </w:rPr>
          <w:t>https://aprilpainephotography.client-gallery.com/gallery/lths-choir-2025-2026/angels-icehouse-10-22-25</w:t>
        </w:r>
      </w:hyperlink>
    </w:p>
    <w:p w14:paraId="17DAC93C" w14:textId="6CDFA4BD" w:rsidR="00BF6FFF" w:rsidRDefault="00BF6FFF" w:rsidP="00BF6FFF">
      <w:pPr>
        <w:pStyle w:val="ListParagraph"/>
        <w:numPr>
          <w:ilvl w:val="1"/>
          <w:numId w:val="1"/>
        </w:numPr>
      </w:pPr>
      <w:r>
        <w:t>On the top of her link (above), she has a good group photo.  Can we replace the old photo on the top of the home page with this one?</w:t>
      </w:r>
    </w:p>
    <w:p w14:paraId="0E4506D4" w14:textId="471EDC0E" w:rsidR="00BF6FFF" w:rsidRDefault="00BF6FFF" w:rsidP="00BF6FFF">
      <w:pPr>
        <w:pStyle w:val="ListParagraph"/>
        <w:numPr>
          <w:ilvl w:val="0"/>
          <w:numId w:val="1"/>
        </w:numPr>
      </w:pPr>
      <w:r>
        <w:t>Sponsors</w:t>
      </w:r>
    </w:p>
    <w:p w14:paraId="6CEE87B9" w14:textId="1BAD3D61" w:rsidR="00BF6FFF" w:rsidRDefault="00BF6FFF" w:rsidP="00BF6FFF">
      <w:pPr>
        <w:pStyle w:val="ListParagraph"/>
        <w:numPr>
          <w:ilvl w:val="1"/>
          <w:numId w:val="1"/>
        </w:numPr>
      </w:pPr>
      <w:r>
        <w:t>At bottom of page, these are last years sponsors.  Update to current ones (should be current on business sponsor tab).</w:t>
      </w:r>
    </w:p>
    <w:p w14:paraId="541D5C24" w14:textId="0D4B6062" w:rsidR="00095A34" w:rsidRDefault="00095A34" w:rsidP="009A192F"/>
    <w:sectPr w:rsidR="00095A34" w:rsidSect="00EF2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95470"/>
    <w:multiLevelType w:val="hybridMultilevel"/>
    <w:tmpl w:val="8092F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8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34"/>
    <w:rsid w:val="00095A34"/>
    <w:rsid w:val="001D7005"/>
    <w:rsid w:val="0030428A"/>
    <w:rsid w:val="005A05EF"/>
    <w:rsid w:val="00626A60"/>
    <w:rsid w:val="00645B2F"/>
    <w:rsid w:val="008338C3"/>
    <w:rsid w:val="00836006"/>
    <w:rsid w:val="00860FBF"/>
    <w:rsid w:val="009A192F"/>
    <w:rsid w:val="009D4A4E"/>
    <w:rsid w:val="00AF5ED4"/>
    <w:rsid w:val="00B51A97"/>
    <w:rsid w:val="00BF6FFF"/>
    <w:rsid w:val="00CD4E26"/>
    <w:rsid w:val="00D337B3"/>
    <w:rsid w:val="00D9357C"/>
    <w:rsid w:val="00E97E74"/>
    <w:rsid w:val="00EF2377"/>
    <w:rsid w:val="00F402BB"/>
    <w:rsid w:val="00F4135B"/>
    <w:rsid w:val="00F4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35AD6"/>
  <w14:defaultImageDpi w14:val="32767"/>
  <w15:chartTrackingRefBased/>
  <w15:docId w15:val="{1BC12795-0821-364F-B662-5DFFC444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A34"/>
    <w:rPr>
      <w:rFonts w:eastAsiaTheme="majorEastAsia" w:cstheme="majorBidi"/>
      <w:color w:val="272727" w:themeColor="text1" w:themeTint="D8"/>
    </w:rPr>
  </w:style>
  <w:style w:type="paragraph" w:styleId="Title">
    <w:name w:val="Title"/>
    <w:basedOn w:val="Normal"/>
    <w:next w:val="Normal"/>
    <w:link w:val="TitleChar"/>
    <w:uiPriority w:val="10"/>
    <w:qFormat/>
    <w:rsid w:val="00095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A34"/>
    <w:pPr>
      <w:spacing w:before="160"/>
      <w:jc w:val="center"/>
    </w:pPr>
    <w:rPr>
      <w:i/>
      <w:iCs/>
      <w:color w:val="404040" w:themeColor="text1" w:themeTint="BF"/>
    </w:rPr>
  </w:style>
  <w:style w:type="character" w:customStyle="1" w:styleId="QuoteChar">
    <w:name w:val="Quote Char"/>
    <w:basedOn w:val="DefaultParagraphFont"/>
    <w:link w:val="Quote"/>
    <w:uiPriority w:val="29"/>
    <w:rsid w:val="00095A34"/>
    <w:rPr>
      <w:i/>
      <w:iCs/>
      <w:color w:val="404040" w:themeColor="text1" w:themeTint="BF"/>
    </w:rPr>
  </w:style>
  <w:style w:type="paragraph" w:styleId="ListParagraph">
    <w:name w:val="List Paragraph"/>
    <w:basedOn w:val="Normal"/>
    <w:uiPriority w:val="34"/>
    <w:qFormat/>
    <w:rsid w:val="00095A34"/>
    <w:pPr>
      <w:ind w:left="720"/>
      <w:contextualSpacing/>
    </w:pPr>
  </w:style>
  <w:style w:type="character" w:styleId="IntenseEmphasis">
    <w:name w:val="Intense Emphasis"/>
    <w:basedOn w:val="DefaultParagraphFont"/>
    <w:uiPriority w:val="21"/>
    <w:qFormat/>
    <w:rsid w:val="00095A34"/>
    <w:rPr>
      <w:i/>
      <w:iCs/>
      <w:color w:val="0F4761" w:themeColor="accent1" w:themeShade="BF"/>
    </w:rPr>
  </w:style>
  <w:style w:type="paragraph" w:styleId="IntenseQuote">
    <w:name w:val="Intense Quote"/>
    <w:basedOn w:val="Normal"/>
    <w:next w:val="Normal"/>
    <w:link w:val="IntenseQuoteChar"/>
    <w:uiPriority w:val="30"/>
    <w:qFormat/>
    <w:rsid w:val="00095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A34"/>
    <w:rPr>
      <w:i/>
      <w:iCs/>
      <w:color w:val="0F4761" w:themeColor="accent1" w:themeShade="BF"/>
    </w:rPr>
  </w:style>
  <w:style w:type="character" w:styleId="IntenseReference">
    <w:name w:val="Intense Reference"/>
    <w:basedOn w:val="DefaultParagraphFont"/>
    <w:uiPriority w:val="32"/>
    <w:qFormat/>
    <w:rsid w:val="00095A34"/>
    <w:rPr>
      <w:b/>
      <w:bCs/>
      <w:smallCaps/>
      <w:color w:val="0F4761" w:themeColor="accent1" w:themeShade="BF"/>
      <w:spacing w:val="5"/>
    </w:rPr>
  </w:style>
  <w:style w:type="character" w:styleId="Hyperlink">
    <w:name w:val="Hyperlink"/>
    <w:basedOn w:val="DefaultParagraphFont"/>
    <w:uiPriority w:val="99"/>
    <w:unhideWhenUsed/>
    <w:rsid w:val="00095A34"/>
    <w:rPr>
      <w:color w:val="467886" w:themeColor="hyperlink"/>
      <w:u w:val="single"/>
    </w:rPr>
  </w:style>
  <w:style w:type="character" w:styleId="UnresolvedMention">
    <w:name w:val="Unresolved Mention"/>
    <w:basedOn w:val="DefaultParagraphFont"/>
    <w:uiPriority w:val="99"/>
    <w:rsid w:val="0009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ilpainephotography.client-gallery.com/gallery/lths-choir-2025-2026/angels-icehouse-10-22-25" TargetMode="External"/><Relationship Id="rId3" Type="http://schemas.openxmlformats.org/officeDocument/2006/relationships/settings" Target="settings.xml"/><Relationship Id="rId7" Type="http://schemas.openxmlformats.org/officeDocument/2006/relationships/hyperlink" Target="https://docs.google.com/spreadsheets/d/183KlYNAxMYYGO5rdqmeDP2eRkSQwGJXh5uy2_7nvJoM/edit?gid=860537120#gid=860537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rplepass.com/organizer/61612" TargetMode="External"/><Relationship Id="rId5" Type="http://schemas.openxmlformats.org/officeDocument/2006/relationships/hyperlink" Target="mailto:LTHSMusical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Lancaster</dc:creator>
  <cp:keywords/>
  <dc:description/>
  <cp:lastModifiedBy>Wendy Lancaster</cp:lastModifiedBy>
  <cp:revision>2</cp:revision>
  <dcterms:created xsi:type="dcterms:W3CDTF">2025-10-25T03:12:00Z</dcterms:created>
  <dcterms:modified xsi:type="dcterms:W3CDTF">2025-10-25T04:10:00Z</dcterms:modified>
</cp:coreProperties>
</file>